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C0" w:rsidRPr="009829E8" w:rsidRDefault="007711AD" w:rsidP="00693B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29E8">
        <w:rPr>
          <w:rFonts w:ascii="Times New Roman" w:hAnsi="Times New Roman" w:cs="Times New Roman"/>
          <w:b/>
          <w:sz w:val="32"/>
          <w:szCs w:val="32"/>
          <w:u w:val="single"/>
        </w:rPr>
        <w:t>Plán činnosti</w:t>
      </w:r>
      <w:r w:rsidR="00CF161E" w:rsidRPr="009829E8">
        <w:rPr>
          <w:rFonts w:ascii="Times New Roman" w:hAnsi="Times New Roman" w:cs="Times New Roman"/>
          <w:b/>
          <w:sz w:val="32"/>
          <w:szCs w:val="32"/>
          <w:u w:val="single"/>
        </w:rPr>
        <w:t xml:space="preserve"> kontrolního výboru</w:t>
      </w:r>
    </w:p>
    <w:p w:rsidR="00A80FCA" w:rsidRPr="009829E8" w:rsidRDefault="00A80FCA" w:rsidP="00A80FCA">
      <w:pPr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Dle zákona o obcích kontrolní výbor kontroluje</w:t>
      </w:r>
      <w:r w:rsidR="00FF1011" w:rsidRPr="009829E8">
        <w:rPr>
          <w:rFonts w:ascii="Times New Roman" w:hAnsi="Times New Roman" w:cs="Times New Roman"/>
          <w:sz w:val="28"/>
          <w:szCs w:val="28"/>
        </w:rPr>
        <w:t>:</w:t>
      </w:r>
    </w:p>
    <w:p w:rsidR="00A80FCA" w:rsidRPr="009829E8" w:rsidRDefault="00A80FCA" w:rsidP="009829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E8">
        <w:rPr>
          <w:rFonts w:ascii="Times New Roman" w:hAnsi="Times New Roman" w:cs="Times New Roman"/>
          <w:sz w:val="28"/>
          <w:szCs w:val="28"/>
        </w:rPr>
        <w:t xml:space="preserve">a) </w:t>
      </w:r>
      <w:r w:rsidR="00FF1011" w:rsidRPr="009829E8">
        <w:rPr>
          <w:rFonts w:ascii="Times New Roman" w:hAnsi="Times New Roman" w:cs="Times New Roman"/>
          <w:sz w:val="28"/>
          <w:szCs w:val="28"/>
        </w:rPr>
        <w:t xml:space="preserve"> </w:t>
      </w:r>
      <w:r w:rsidRPr="009829E8">
        <w:rPr>
          <w:rFonts w:ascii="Times New Roman" w:hAnsi="Times New Roman" w:cs="Times New Roman"/>
          <w:sz w:val="28"/>
          <w:szCs w:val="28"/>
        </w:rPr>
        <w:t>plnění</w:t>
      </w:r>
      <w:proofErr w:type="gramEnd"/>
      <w:r w:rsidRPr="009829E8">
        <w:rPr>
          <w:rFonts w:ascii="Times New Roman" w:hAnsi="Times New Roman" w:cs="Times New Roman"/>
          <w:sz w:val="28"/>
          <w:szCs w:val="28"/>
        </w:rPr>
        <w:t xml:space="preserve"> usnesení zastupitelstva o</w:t>
      </w:r>
      <w:r w:rsidR="00FF1011" w:rsidRPr="009829E8">
        <w:rPr>
          <w:rFonts w:ascii="Times New Roman" w:hAnsi="Times New Roman" w:cs="Times New Roman"/>
          <w:sz w:val="28"/>
          <w:szCs w:val="28"/>
        </w:rPr>
        <w:t>bce a rady obce</w:t>
      </w:r>
    </w:p>
    <w:p w:rsidR="00A80FCA" w:rsidRPr="009829E8" w:rsidRDefault="00A80FCA" w:rsidP="009829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E8">
        <w:rPr>
          <w:rFonts w:ascii="Times New Roman" w:hAnsi="Times New Roman" w:cs="Times New Roman"/>
          <w:sz w:val="28"/>
          <w:szCs w:val="28"/>
        </w:rPr>
        <w:t xml:space="preserve">b) </w:t>
      </w:r>
      <w:r w:rsidR="00FF1011" w:rsidRPr="009829E8">
        <w:rPr>
          <w:rFonts w:ascii="Times New Roman" w:hAnsi="Times New Roman" w:cs="Times New Roman"/>
          <w:sz w:val="28"/>
          <w:szCs w:val="28"/>
        </w:rPr>
        <w:t xml:space="preserve"> </w:t>
      </w:r>
      <w:r w:rsidRPr="009829E8">
        <w:rPr>
          <w:rFonts w:ascii="Times New Roman" w:hAnsi="Times New Roman" w:cs="Times New Roman"/>
          <w:sz w:val="28"/>
          <w:szCs w:val="28"/>
        </w:rPr>
        <w:t>kontroluje</w:t>
      </w:r>
      <w:proofErr w:type="gramEnd"/>
      <w:r w:rsidRPr="009829E8">
        <w:rPr>
          <w:rFonts w:ascii="Times New Roman" w:hAnsi="Times New Roman" w:cs="Times New Roman"/>
          <w:sz w:val="28"/>
          <w:szCs w:val="28"/>
        </w:rPr>
        <w:t xml:space="preserve"> dodržování právních předpisů ostatními výbory a městským úřadem na úseku samostatné působnosti,</w:t>
      </w:r>
    </w:p>
    <w:p w:rsidR="00A80FCA" w:rsidRPr="009829E8" w:rsidRDefault="00A80FCA" w:rsidP="009829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E8">
        <w:rPr>
          <w:rFonts w:ascii="Times New Roman" w:hAnsi="Times New Roman" w:cs="Times New Roman"/>
          <w:sz w:val="28"/>
          <w:szCs w:val="28"/>
        </w:rPr>
        <w:t xml:space="preserve">c) </w:t>
      </w:r>
      <w:r w:rsidR="00FF1011" w:rsidRPr="009829E8">
        <w:rPr>
          <w:rFonts w:ascii="Times New Roman" w:hAnsi="Times New Roman" w:cs="Times New Roman"/>
          <w:sz w:val="28"/>
          <w:szCs w:val="28"/>
        </w:rPr>
        <w:t xml:space="preserve"> </w:t>
      </w:r>
      <w:r w:rsidRPr="009829E8">
        <w:rPr>
          <w:rFonts w:ascii="Times New Roman" w:hAnsi="Times New Roman" w:cs="Times New Roman"/>
          <w:sz w:val="28"/>
          <w:szCs w:val="28"/>
        </w:rPr>
        <w:t>plní</w:t>
      </w:r>
      <w:proofErr w:type="gramEnd"/>
      <w:r w:rsidRPr="009829E8">
        <w:rPr>
          <w:rFonts w:ascii="Times New Roman" w:hAnsi="Times New Roman" w:cs="Times New Roman"/>
          <w:sz w:val="28"/>
          <w:szCs w:val="28"/>
        </w:rPr>
        <w:t xml:space="preserve"> další kontrolní úkoly, jimiž jej pověřilo zastupitelstvo obce.</w:t>
      </w:r>
    </w:p>
    <w:p w:rsidR="00A80FCA" w:rsidRPr="009829E8" w:rsidRDefault="00A80FCA" w:rsidP="009829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E8">
        <w:rPr>
          <w:rFonts w:ascii="Times New Roman" w:hAnsi="Times New Roman" w:cs="Times New Roman"/>
          <w:sz w:val="28"/>
          <w:szCs w:val="28"/>
        </w:rPr>
        <w:t xml:space="preserve">d) </w:t>
      </w:r>
      <w:r w:rsidR="00FF1011" w:rsidRPr="009829E8">
        <w:rPr>
          <w:rFonts w:ascii="Times New Roman" w:hAnsi="Times New Roman" w:cs="Times New Roman"/>
          <w:sz w:val="28"/>
          <w:szCs w:val="28"/>
        </w:rPr>
        <w:t xml:space="preserve"> </w:t>
      </w:r>
      <w:r w:rsidRPr="009829E8">
        <w:rPr>
          <w:rFonts w:ascii="Times New Roman" w:hAnsi="Times New Roman" w:cs="Times New Roman"/>
          <w:sz w:val="28"/>
          <w:szCs w:val="28"/>
        </w:rPr>
        <w:t>vyřizuje</w:t>
      </w:r>
      <w:proofErr w:type="gramEnd"/>
      <w:r w:rsidRPr="009829E8">
        <w:rPr>
          <w:rFonts w:ascii="Times New Roman" w:hAnsi="Times New Roman" w:cs="Times New Roman"/>
          <w:sz w:val="28"/>
          <w:szCs w:val="28"/>
        </w:rPr>
        <w:t xml:space="preserve"> petice, stížnosti a připomínky</w:t>
      </w:r>
      <w:r w:rsidR="000E7C3E" w:rsidRPr="009829E8">
        <w:rPr>
          <w:rFonts w:ascii="Times New Roman" w:hAnsi="Times New Roman" w:cs="Times New Roman"/>
          <w:sz w:val="28"/>
          <w:szCs w:val="28"/>
        </w:rPr>
        <w:t xml:space="preserve"> zastupitelů a občanů v oblasti </w:t>
      </w:r>
      <w:r w:rsidR="009829E8">
        <w:rPr>
          <w:rFonts w:ascii="Times New Roman" w:hAnsi="Times New Roman" w:cs="Times New Roman"/>
          <w:sz w:val="28"/>
          <w:szCs w:val="28"/>
        </w:rPr>
        <w:t>s</w:t>
      </w:r>
      <w:r w:rsidR="000E7C3E" w:rsidRPr="009829E8">
        <w:rPr>
          <w:rFonts w:ascii="Times New Roman" w:hAnsi="Times New Roman" w:cs="Times New Roman"/>
          <w:sz w:val="28"/>
          <w:szCs w:val="28"/>
        </w:rPr>
        <w:t>amostatné působnosti a kontroluje realizace přijatých opatření v této věci.</w:t>
      </w:r>
    </w:p>
    <w:p w:rsidR="00FF1011" w:rsidRPr="009829E8" w:rsidRDefault="00693BC0" w:rsidP="00693B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9E8">
        <w:rPr>
          <w:rFonts w:ascii="Times New Roman" w:hAnsi="Times New Roman" w:cs="Times New Roman"/>
          <w:b/>
          <w:sz w:val="28"/>
          <w:szCs w:val="28"/>
          <w:u w:val="single"/>
        </w:rPr>
        <w:t>Plán</w:t>
      </w:r>
      <w:r w:rsidR="007711AD" w:rsidRPr="009829E8">
        <w:rPr>
          <w:rFonts w:ascii="Times New Roman" w:hAnsi="Times New Roman" w:cs="Times New Roman"/>
          <w:b/>
          <w:sz w:val="28"/>
          <w:szCs w:val="28"/>
          <w:u w:val="single"/>
        </w:rPr>
        <w:t xml:space="preserve"> další</w:t>
      </w:r>
      <w:r w:rsidRPr="009829E8">
        <w:rPr>
          <w:rFonts w:ascii="Times New Roman" w:hAnsi="Times New Roman" w:cs="Times New Roman"/>
          <w:b/>
          <w:sz w:val="28"/>
          <w:szCs w:val="28"/>
          <w:u w:val="single"/>
        </w:rPr>
        <w:t xml:space="preserve"> kontrolní činnost</w:t>
      </w:r>
      <w:r w:rsidR="00CF161E" w:rsidRPr="009829E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829E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 rok 2015:</w:t>
      </w:r>
    </w:p>
    <w:p w:rsidR="00A80FCA" w:rsidRPr="009829E8" w:rsidRDefault="002C1ED3" w:rsidP="009829E8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1.</w:t>
      </w:r>
      <w:r w:rsidRPr="009829E8">
        <w:rPr>
          <w:rFonts w:ascii="Times New Roman" w:hAnsi="Times New Roman" w:cs="Times New Roman"/>
          <w:sz w:val="28"/>
          <w:szCs w:val="28"/>
        </w:rPr>
        <w:tab/>
      </w:r>
      <w:r w:rsidR="00693BC0" w:rsidRPr="009829E8">
        <w:rPr>
          <w:rFonts w:ascii="Times New Roman" w:hAnsi="Times New Roman" w:cs="Times New Roman"/>
          <w:sz w:val="28"/>
          <w:szCs w:val="28"/>
        </w:rPr>
        <w:t>K</w:t>
      </w:r>
      <w:r w:rsidR="00A80FCA" w:rsidRPr="009829E8">
        <w:rPr>
          <w:rFonts w:ascii="Times New Roman" w:hAnsi="Times New Roman" w:cs="Times New Roman"/>
          <w:sz w:val="28"/>
          <w:szCs w:val="28"/>
        </w:rPr>
        <w:t xml:space="preserve">ontrola postupů města Český Brod vůči smluvním partnerům </w:t>
      </w:r>
      <w:proofErr w:type="gramStart"/>
      <w:r w:rsidR="00A80FCA" w:rsidRPr="009829E8">
        <w:rPr>
          <w:rFonts w:ascii="Times New Roman" w:hAnsi="Times New Roman" w:cs="Times New Roman"/>
          <w:sz w:val="28"/>
          <w:szCs w:val="28"/>
        </w:rPr>
        <w:t xml:space="preserve">využívající </w:t>
      </w:r>
      <w:r w:rsidRPr="009829E8">
        <w:rPr>
          <w:rFonts w:ascii="Times New Roman" w:hAnsi="Times New Roman" w:cs="Times New Roman"/>
          <w:sz w:val="28"/>
          <w:szCs w:val="28"/>
        </w:rPr>
        <w:t xml:space="preserve">    </w:t>
      </w:r>
      <w:r w:rsidR="00A80FCA" w:rsidRPr="009829E8">
        <w:rPr>
          <w:rFonts w:ascii="Times New Roman" w:hAnsi="Times New Roman" w:cs="Times New Roman"/>
          <w:sz w:val="28"/>
          <w:szCs w:val="28"/>
        </w:rPr>
        <w:t>prostory</w:t>
      </w:r>
      <w:proofErr w:type="gramEnd"/>
      <w:r w:rsidR="00A80FCA" w:rsidRPr="009829E8">
        <w:rPr>
          <w:rFonts w:ascii="Times New Roman" w:hAnsi="Times New Roman" w:cs="Times New Roman"/>
          <w:sz w:val="28"/>
          <w:szCs w:val="28"/>
        </w:rPr>
        <w:t xml:space="preserve"> města v</w:t>
      </w:r>
      <w:r w:rsidR="00693BC0" w:rsidRPr="009829E8">
        <w:rPr>
          <w:rFonts w:ascii="Times New Roman" w:hAnsi="Times New Roman" w:cs="Times New Roman"/>
          <w:sz w:val="28"/>
          <w:szCs w:val="28"/>
        </w:rPr>
        <w:t xml:space="preserve"> areálu Nemocnice v </w:t>
      </w:r>
      <w:r w:rsidR="00A80FCA" w:rsidRPr="009829E8">
        <w:rPr>
          <w:rFonts w:ascii="Times New Roman" w:hAnsi="Times New Roman" w:cs="Times New Roman"/>
          <w:sz w:val="28"/>
          <w:szCs w:val="28"/>
        </w:rPr>
        <w:t>Žižkově ul.</w:t>
      </w:r>
    </w:p>
    <w:p w:rsidR="00A80FCA" w:rsidRPr="009829E8" w:rsidRDefault="002C1ED3" w:rsidP="00A80FCA">
      <w:pPr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2.</w:t>
      </w:r>
      <w:r w:rsidR="00A80FCA" w:rsidRPr="009829E8">
        <w:rPr>
          <w:rFonts w:ascii="Times New Roman" w:hAnsi="Times New Roman" w:cs="Times New Roman"/>
          <w:sz w:val="28"/>
          <w:szCs w:val="28"/>
        </w:rPr>
        <w:tab/>
        <w:t xml:space="preserve">Kontrola </w:t>
      </w:r>
      <w:r w:rsidR="00693BC0" w:rsidRPr="009829E8">
        <w:rPr>
          <w:rFonts w:ascii="Times New Roman" w:hAnsi="Times New Roman" w:cs="Times New Roman"/>
          <w:sz w:val="28"/>
          <w:szCs w:val="28"/>
        </w:rPr>
        <w:t xml:space="preserve">záměrů </w:t>
      </w:r>
      <w:r w:rsidR="00A80FCA" w:rsidRPr="009829E8">
        <w:rPr>
          <w:rFonts w:ascii="Times New Roman" w:hAnsi="Times New Roman" w:cs="Times New Roman"/>
          <w:sz w:val="28"/>
          <w:szCs w:val="28"/>
        </w:rPr>
        <w:t>výběrových řízen</w:t>
      </w:r>
      <w:r w:rsidRPr="009829E8">
        <w:rPr>
          <w:rFonts w:ascii="Times New Roman" w:hAnsi="Times New Roman" w:cs="Times New Roman"/>
          <w:sz w:val="28"/>
          <w:szCs w:val="28"/>
        </w:rPr>
        <w:t xml:space="preserve">í města </w:t>
      </w:r>
    </w:p>
    <w:p w:rsidR="00A80FCA" w:rsidRPr="009829E8" w:rsidRDefault="002C1ED3" w:rsidP="00A80FCA">
      <w:pPr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3.</w:t>
      </w:r>
      <w:r w:rsidR="00A80FCA" w:rsidRPr="009829E8">
        <w:rPr>
          <w:rFonts w:ascii="Times New Roman" w:hAnsi="Times New Roman" w:cs="Times New Roman"/>
          <w:sz w:val="28"/>
          <w:szCs w:val="28"/>
        </w:rPr>
        <w:tab/>
        <w:t>Kontrola projektů s externími zdroji</w:t>
      </w:r>
    </w:p>
    <w:p w:rsidR="002C1ED3" w:rsidRPr="009829E8" w:rsidRDefault="002C1ED3" w:rsidP="00FF1011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4.</w:t>
      </w:r>
      <w:r w:rsidR="00A80FCA" w:rsidRPr="009829E8">
        <w:rPr>
          <w:rFonts w:ascii="Times New Roman" w:hAnsi="Times New Roman" w:cs="Times New Roman"/>
          <w:sz w:val="28"/>
          <w:szCs w:val="28"/>
        </w:rPr>
        <w:tab/>
      </w:r>
      <w:r w:rsidR="00FF1011" w:rsidRPr="009829E8">
        <w:rPr>
          <w:rFonts w:ascii="Times New Roman" w:hAnsi="Times New Roman" w:cs="Times New Roman"/>
          <w:sz w:val="28"/>
          <w:szCs w:val="28"/>
        </w:rPr>
        <w:t>Kontrola přís</w:t>
      </w:r>
      <w:r w:rsidR="00693BC0" w:rsidRPr="009829E8">
        <w:rPr>
          <w:rFonts w:ascii="Times New Roman" w:hAnsi="Times New Roman" w:cs="Times New Roman"/>
          <w:sz w:val="28"/>
          <w:szCs w:val="28"/>
        </w:rPr>
        <w:t xml:space="preserve">pěvkových organizací zřízených </w:t>
      </w:r>
      <w:r w:rsidR="000E7C3E" w:rsidRPr="009829E8">
        <w:rPr>
          <w:rFonts w:ascii="Times New Roman" w:hAnsi="Times New Roman" w:cs="Times New Roman"/>
          <w:sz w:val="28"/>
          <w:szCs w:val="28"/>
        </w:rPr>
        <w:t xml:space="preserve">městem Český Brod </w:t>
      </w:r>
    </w:p>
    <w:p w:rsidR="00FF1011" w:rsidRPr="009829E8" w:rsidRDefault="002C1ED3" w:rsidP="00FF1011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 xml:space="preserve"> - </w:t>
      </w:r>
      <w:r w:rsidRPr="009829E8">
        <w:rPr>
          <w:rFonts w:ascii="Times New Roman" w:hAnsi="Times New Roman" w:cs="Times New Roman"/>
          <w:sz w:val="28"/>
          <w:szCs w:val="28"/>
        </w:rPr>
        <w:tab/>
        <w:t xml:space="preserve">ZŠ Tyršova a </w:t>
      </w:r>
      <w:proofErr w:type="spellStart"/>
      <w:r w:rsidRPr="009829E8">
        <w:rPr>
          <w:rFonts w:ascii="Times New Roman" w:hAnsi="Times New Roman" w:cs="Times New Roman"/>
          <w:sz w:val="28"/>
          <w:szCs w:val="28"/>
        </w:rPr>
        <w:t>Žitomířská</w:t>
      </w:r>
      <w:proofErr w:type="spellEnd"/>
    </w:p>
    <w:p w:rsidR="002C1ED3" w:rsidRPr="009829E8" w:rsidRDefault="002C1ED3" w:rsidP="00FF1011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-</w:t>
      </w:r>
      <w:r w:rsidRPr="009829E8">
        <w:rPr>
          <w:rFonts w:ascii="Times New Roman" w:hAnsi="Times New Roman" w:cs="Times New Roman"/>
          <w:sz w:val="28"/>
          <w:szCs w:val="28"/>
        </w:rPr>
        <w:tab/>
        <w:t>MŠ Kollárova, Sokolská a Liblice</w:t>
      </w:r>
    </w:p>
    <w:p w:rsidR="002C1ED3" w:rsidRPr="009829E8" w:rsidRDefault="002C1ED3" w:rsidP="00FF1011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-</w:t>
      </w:r>
      <w:r w:rsidRPr="009829E8">
        <w:rPr>
          <w:rFonts w:ascii="Times New Roman" w:hAnsi="Times New Roman" w:cs="Times New Roman"/>
          <w:sz w:val="28"/>
          <w:szCs w:val="28"/>
        </w:rPr>
        <w:tab/>
        <w:t>Penzion ANNA</w:t>
      </w:r>
    </w:p>
    <w:p w:rsidR="002C1ED3" w:rsidRPr="009829E8" w:rsidRDefault="002C1ED3" w:rsidP="00FF1011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-</w:t>
      </w:r>
      <w:r w:rsidRPr="009829E8">
        <w:rPr>
          <w:rFonts w:ascii="Times New Roman" w:hAnsi="Times New Roman" w:cs="Times New Roman"/>
          <w:sz w:val="28"/>
          <w:szCs w:val="28"/>
        </w:rPr>
        <w:tab/>
        <w:t>Technické služby</w:t>
      </w:r>
    </w:p>
    <w:p w:rsidR="002C1ED3" w:rsidRPr="009829E8" w:rsidRDefault="002C1ED3" w:rsidP="00FF1011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-</w:t>
      </w:r>
      <w:r w:rsidRPr="009829E8">
        <w:rPr>
          <w:rFonts w:ascii="Times New Roman" w:hAnsi="Times New Roman" w:cs="Times New Roman"/>
          <w:sz w:val="28"/>
          <w:szCs w:val="28"/>
        </w:rPr>
        <w:tab/>
        <w:t>Městská knihovna</w:t>
      </w:r>
    </w:p>
    <w:p w:rsidR="002C1ED3" w:rsidRPr="009829E8" w:rsidRDefault="002C1ED3" w:rsidP="00FF1011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5.</w:t>
      </w:r>
      <w:r w:rsidRPr="009829E8">
        <w:rPr>
          <w:rFonts w:ascii="Times New Roman" w:hAnsi="Times New Roman" w:cs="Times New Roman"/>
          <w:sz w:val="28"/>
          <w:szCs w:val="28"/>
        </w:rPr>
        <w:tab/>
        <w:t>Informační centrum Města Český Brod</w:t>
      </w:r>
    </w:p>
    <w:p w:rsidR="00A80FCA" w:rsidRPr="009829E8" w:rsidRDefault="00A80FCA" w:rsidP="00A80FCA">
      <w:pPr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6</w:t>
      </w:r>
      <w:r w:rsidR="00693BC0" w:rsidRPr="009829E8">
        <w:rPr>
          <w:rFonts w:ascii="Times New Roman" w:hAnsi="Times New Roman" w:cs="Times New Roman"/>
          <w:sz w:val="28"/>
          <w:szCs w:val="28"/>
        </w:rPr>
        <w:t>.</w:t>
      </w:r>
      <w:r w:rsidRPr="009829E8">
        <w:rPr>
          <w:rFonts w:ascii="Times New Roman" w:hAnsi="Times New Roman" w:cs="Times New Roman"/>
          <w:sz w:val="28"/>
          <w:szCs w:val="28"/>
        </w:rPr>
        <w:tab/>
        <w:t>Městské lesy</w:t>
      </w:r>
    </w:p>
    <w:p w:rsidR="007711AD" w:rsidRPr="009829E8" w:rsidRDefault="007711AD" w:rsidP="00A80FCA">
      <w:pPr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7.</w:t>
      </w:r>
      <w:r w:rsidRPr="009829E8">
        <w:rPr>
          <w:rFonts w:ascii="Times New Roman" w:hAnsi="Times New Roman" w:cs="Times New Roman"/>
          <w:sz w:val="28"/>
          <w:szCs w:val="28"/>
        </w:rPr>
        <w:tab/>
        <w:t>MA21</w:t>
      </w:r>
    </w:p>
    <w:p w:rsidR="009D2599" w:rsidRDefault="007711AD" w:rsidP="009D2599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8</w:t>
      </w:r>
      <w:r w:rsidR="00693BC0" w:rsidRPr="009829E8">
        <w:rPr>
          <w:rFonts w:ascii="Times New Roman" w:hAnsi="Times New Roman" w:cs="Times New Roman"/>
          <w:sz w:val="28"/>
          <w:szCs w:val="28"/>
        </w:rPr>
        <w:t>.</w:t>
      </w:r>
      <w:r w:rsidR="00693BC0" w:rsidRPr="009829E8">
        <w:rPr>
          <w:rFonts w:ascii="Times New Roman" w:hAnsi="Times New Roman" w:cs="Times New Roman"/>
          <w:sz w:val="28"/>
          <w:szCs w:val="28"/>
        </w:rPr>
        <w:tab/>
      </w:r>
      <w:r w:rsidR="00A80FCA" w:rsidRPr="009829E8">
        <w:rPr>
          <w:rFonts w:ascii="Times New Roman" w:hAnsi="Times New Roman" w:cs="Times New Roman"/>
          <w:sz w:val="28"/>
          <w:szCs w:val="28"/>
        </w:rPr>
        <w:t>Poskytování informací dle zákona č. 106/1999 Sb., o svobodném přístupu k</w:t>
      </w:r>
      <w:r w:rsidR="009D2599">
        <w:rPr>
          <w:rFonts w:ascii="Times New Roman" w:hAnsi="Times New Roman" w:cs="Times New Roman"/>
          <w:sz w:val="28"/>
          <w:szCs w:val="28"/>
        </w:rPr>
        <w:t> </w:t>
      </w:r>
      <w:r w:rsidR="00A80FCA" w:rsidRPr="009829E8">
        <w:rPr>
          <w:rFonts w:ascii="Times New Roman" w:hAnsi="Times New Roman" w:cs="Times New Roman"/>
          <w:sz w:val="28"/>
          <w:szCs w:val="28"/>
        </w:rPr>
        <w:t>informacím</w:t>
      </w:r>
      <w:bookmarkStart w:id="0" w:name="_GoBack"/>
      <w:bookmarkEnd w:id="0"/>
    </w:p>
    <w:p w:rsidR="009D2599" w:rsidRPr="009829E8" w:rsidRDefault="009D2599" w:rsidP="009D2599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Kontrola činnosti komisí</w:t>
      </w:r>
    </w:p>
    <w:p w:rsidR="007711AD" w:rsidRPr="009829E8" w:rsidRDefault="00A80FCA" w:rsidP="00982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 xml:space="preserve">Kontrolní výbor bude pravidelně kontrolovat plnění usnesení zastupitelstva a soulad práce Městského úřadu s těmito usneseními. </w:t>
      </w:r>
    </w:p>
    <w:p w:rsidR="007711AD" w:rsidRPr="009829E8" w:rsidRDefault="007711AD" w:rsidP="00982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Kontrolní činnost bude postupovat v souladu s kontrolním a jednacím řádem kontrolního výboru. V případě potřeby bude kontrola prováděna v součinnosti s finančním výborem.</w:t>
      </w:r>
    </w:p>
    <w:p w:rsidR="00A80FCA" w:rsidRPr="009829E8" w:rsidRDefault="00A80FCA" w:rsidP="00A80FCA">
      <w:pPr>
        <w:rPr>
          <w:rFonts w:ascii="Times New Roman" w:hAnsi="Times New Roman" w:cs="Times New Roman"/>
          <w:sz w:val="28"/>
          <w:szCs w:val="28"/>
        </w:rPr>
      </w:pPr>
      <w:r w:rsidRPr="009829E8">
        <w:rPr>
          <w:rFonts w:ascii="Times New Roman" w:hAnsi="Times New Roman" w:cs="Times New Roman"/>
          <w:sz w:val="28"/>
          <w:szCs w:val="28"/>
        </w:rPr>
        <w:t>O každé kontrole pořídí zápis.</w:t>
      </w:r>
    </w:p>
    <w:sectPr w:rsidR="00A80FCA" w:rsidRPr="009829E8" w:rsidSect="009D2599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CA"/>
    <w:rsid w:val="00031B44"/>
    <w:rsid w:val="00041A84"/>
    <w:rsid w:val="0005203F"/>
    <w:rsid w:val="00067497"/>
    <w:rsid w:val="0008461B"/>
    <w:rsid w:val="000A227D"/>
    <w:rsid w:val="000A4C84"/>
    <w:rsid w:val="000C0A85"/>
    <w:rsid w:val="000E7C3E"/>
    <w:rsid w:val="000F6DCE"/>
    <w:rsid w:val="00105B8A"/>
    <w:rsid w:val="001173DE"/>
    <w:rsid w:val="00130A57"/>
    <w:rsid w:val="00132621"/>
    <w:rsid w:val="0014636E"/>
    <w:rsid w:val="00150484"/>
    <w:rsid w:val="001638B3"/>
    <w:rsid w:val="00175924"/>
    <w:rsid w:val="00181B8D"/>
    <w:rsid w:val="00181FD9"/>
    <w:rsid w:val="00183C72"/>
    <w:rsid w:val="00195E0E"/>
    <w:rsid w:val="001A21AC"/>
    <w:rsid w:val="001A6BFE"/>
    <w:rsid w:val="001A7EC9"/>
    <w:rsid w:val="001B6726"/>
    <w:rsid w:val="001E53B2"/>
    <w:rsid w:val="001F5AD8"/>
    <w:rsid w:val="00200B56"/>
    <w:rsid w:val="00277077"/>
    <w:rsid w:val="00294CF5"/>
    <w:rsid w:val="002C1ED3"/>
    <w:rsid w:val="002F1016"/>
    <w:rsid w:val="002F6A5C"/>
    <w:rsid w:val="003216BA"/>
    <w:rsid w:val="0034082A"/>
    <w:rsid w:val="003474B1"/>
    <w:rsid w:val="00361A83"/>
    <w:rsid w:val="003760FD"/>
    <w:rsid w:val="00387111"/>
    <w:rsid w:val="00390051"/>
    <w:rsid w:val="003B1471"/>
    <w:rsid w:val="003B4D6F"/>
    <w:rsid w:val="003D0400"/>
    <w:rsid w:val="003D25D6"/>
    <w:rsid w:val="003F6066"/>
    <w:rsid w:val="00412C82"/>
    <w:rsid w:val="00416708"/>
    <w:rsid w:val="004335F8"/>
    <w:rsid w:val="00446FC0"/>
    <w:rsid w:val="00457857"/>
    <w:rsid w:val="00471C77"/>
    <w:rsid w:val="00492753"/>
    <w:rsid w:val="004F7FE2"/>
    <w:rsid w:val="00562DF4"/>
    <w:rsid w:val="00573D5D"/>
    <w:rsid w:val="00575BAA"/>
    <w:rsid w:val="005C5E1D"/>
    <w:rsid w:val="00620490"/>
    <w:rsid w:val="00634D50"/>
    <w:rsid w:val="006479DE"/>
    <w:rsid w:val="00655BB0"/>
    <w:rsid w:val="00670B8E"/>
    <w:rsid w:val="006750D9"/>
    <w:rsid w:val="00680427"/>
    <w:rsid w:val="00690663"/>
    <w:rsid w:val="00693BC0"/>
    <w:rsid w:val="006A0A8A"/>
    <w:rsid w:val="006B6AC7"/>
    <w:rsid w:val="006C76E8"/>
    <w:rsid w:val="006D44D8"/>
    <w:rsid w:val="0070569D"/>
    <w:rsid w:val="00706AD6"/>
    <w:rsid w:val="0071270A"/>
    <w:rsid w:val="007200C1"/>
    <w:rsid w:val="00723039"/>
    <w:rsid w:val="007365FD"/>
    <w:rsid w:val="00741890"/>
    <w:rsid w:val="00746F11"/>
    <w:rsid w:val="00770CB5"/>
    <w:rsid w:val="007711AD"/>
    <w:rsid w:val="00781E06"/>
    <w:rsid w:val="007E34D0"/>
    <w:rsid w:val="007F170A"/>
    <w:rsid w:val="007F1F79"/>
    <w:rsid w:val="00805936"/>
    <w:rsid w:val="00843631"/>
    <w:rsid w:val="00853335"/>
    <w:rsid w:val="008622EC"/>
    <w:rsid w:val="00884E22"/>
    <w:rsid w:val="008A4466"/>
    <w:rsid w:val="008B6B27"/>
    <w:rsid w:val="008B7EE1"/>
    <w:rsid w:val="008C3086"/>
    <w:rsid w:val="008C4967"/>
    <w:rsid w:val="008C58FB"/>
    <w:rsid w:val="009027AD"/>
    <w:rsid w:val="00905214"/>
    <w:rsid w:val="00907936"/>
    <w:rsid w:val="0091427D"/>
    <w:rsid w:val="009347B0"/>
    <w:rsid w:val="009763A3"/>
    <w:rsid w:val="009829E8"/>
    <w:rsid w:val="009D2599"/>
    <w:rsid w:val="009D78C1"/>
    <w:rsid w:val="009F1715"/>
    <w:rsid w:val="009F3EAB"/>
    <w:rsid w:val="00A07BAD"/>
    <w:rsid w:val="00A449CD"/>
    <w:rsid w:val="00A47ED4"/>
    <w:rsid w:val="00A50433"/>
    <w:rsid w:val="00A72096"/>
    <w:rsid w:val="00A7576C"/>
    <w:rsid w:val="00A80FCA"/>
    <w:rsid w:val="00A836DB"/>
    <w:rsid w:val="00A96D72"/>
    <w:rsid w:val="00AA0D76"/>
    <w:rsid w:val="00AB0F1E"/>
    <w:rsid w:val="00B11C0F"/>
    <w:rsid w:val="00B123DB"/>
    <w:rsid w:val="00B135E3"/>
    <w:rsid w:val="00B22DB0"/>
    <w:rsid w:val="00B25259"/>
    <w:rsid w:val="00B5703A"/>
    <w:rsid w:val="00B62B16"/>
    <w:rsid w:val="00B95D01"/>
    <w:rsid w:val="00BA37F1"/>
    <w:rsid w:val="00BC442A"/>
    <w:rsid w:val="00BC4963"/>
    <w:rsid w:val="00BD2C4D"/>
    <w:rsid w:val="00BD768D"/>
    <w:rsid w:val="00BE6CA3"/>
    <w:rsid w:val="00C03A49"/>
    <w:rsid w:val="00C10971"/>
    <w:rsid w:val="00C25CEC"/>
    <w:rsid w:val="00C26FE4"/>
    <w:rsid w:val="00C314C4"/>
    <w:rsid w:val="00C34856"/>
    <w:rsid w:val="00C62931"/>
    <w:rsid w:val="00C653AE"/>
    <w:rsid w:val="00CA0CC7"/>
    <w:rsid w:val="00CA2835"/>
    <w:rsid w:val="00CA7864"/>
    <w:rsid w:val="00CB615A"/>
    <w:rsid w:val="00CF161E"/>
    <w:rsid w:val="00CF1684"/>
    <w:rsid w:val="00CF1A2C"/>
    <w:rsid w:val="00D1089E"/>
    <w:rsid w:val="00D13495"/>
    <w:rsid w:val="00D13FA0"/>
    <w:rsid w:val="00D17659"/>
    <w:rsid w:val="00D413C4"/>
    <w:rsid w:val="00D41966"/>
    <w:rsid w:val="00D51168"/>
    <w:rsid w:val="00D553F3"/>
    <w:rsid w:val="00D73D04"/>
    <w:rsid w:val="00D83931"/>
    <w:rsid w:val="00DB0F92"/>
    <w:rsid w:val="00DB48E0"/>
    <w:rsid w:val="00DD5871"/>
    <w:rsid w:val="00DE48C9"/>
    <w:rsid w:val="00DE5A7A"/>
    <w:rsid w:val="00E008E4"/>
    <w:rsid w:val="00E26384"/>
    <w:rsid w:val="00E67D4A"/>
    <w:rsid w:val="00E71ADF"/>
    <w:rsid w:val="00E75BE3"/>
    <w:rsid w:val="00E83125"/>
    <w:rsid w:val="00E878C2"/>
    <w:rsid w:val="00EA3191"/>
    <w:rsid w:val="00EA77B0"/>
    <w:rsid w:val="00EB3C42"/>
    <w:rsid w:val="00ED0AE2"/>
    <w:rsid w:val="00F05991"/>
    <w:rsid w:val="00F34084"/>
    <w:rsid w:val="00F40B8C"/>
    <w:rsid w:val="00F432E0"/>
    <w:rsid w:val="00F7287B"/>
    <w:rsid w:val="00F735B3"/>
    <w:rsid w:val="00F93355"/>
    <w:rsid w:val="00FB078F"/>
    <w:rsid w:val="00FC60B0"/>
    <w:rsid w:val="00FD6782"/>
    <w:rsid w:val="00FE636A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Borovská Gabriela</dc:creator>
  <cp:lastModifiedBy>Peukerova Iveta</cp:lastModifiedBy>
  <cp:revision>5</cp:revision>
  <cp:lastPrinted>2015-02-18T14:33:00Z</cp:lastPrinted>
  <dcterms:created xsi:type="dcterms:W3CDTF">2015-02-18T20:45:00Z</dcterms:created>
  <dcterms:modified xsi:type="dcterms:W3CDTF">2015-02-19T06:49:00Z</dcterms:modified>
</cp:coreProperties>
</file>